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92AC" w14:textId="097940E3" w:rsidR="00EA3C83" w:rsidRDefault="00EA3C83" w:rsidP="00EA3C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Иркутской области</w:t>
      </w:r>
    </w:p>
    <w:p w14:paraId="4FE7B8DC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14:paraId="07ABAAD0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Иркутский областной колледж культуры</w:t>
      </w:r>
    </w:p>
    <w:p w14:paraId="5FC4ADB3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17489874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570D473F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33732310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6314FB38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36F68E74" w14:textId="77777777" w:rsidR="00EA3C83" w:rsidRDefault="00EA3C83" w:rsidP="00EA3C83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План</w:t>
      </w:r>
    </w:p>
    <w:p w14:paraId="2BC3BC54" w14:textId="77777777" w:rsidR="00EA3C83" w:rsidRPr="00E96AE6" w:rsidRDefault="00EA3C83" w:rsidP="00EA3C83">
      <w:pPr>
        <w:spacing w:line="360" w:lineRule="auto"/>
        <w:jc w:val="center"/>
        <w:rPr>
          <w:b/>
          <w:sz w:val="28"/>
          <w:szCs w:val="28"/>
        </w:rPr>
      </w:pPr>
      <w:r w:rsidRPr="005F084E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социальной</w:t>
      </w:r>
      <w:r w:rsidRPr="005F084E">
        <w:rPr>
          <w:b/>
          <w:sz w:val="28"/>
          <w:szCs w:val="28"/>
        </w:rPr>
        <w:t xml:space="preserve"> работе</w:t>
      </w:r>
      <w:r w:rsidRPr="008F72CF">
        <w:rPr>
          <w:b/>
          <w:sz w:val="28"/>
          <w:szCs w:val="28"/>
        </w:rPr>
        <w:t xml:space="preserve"> </w:t>
      </w:r>
    </w:p>
    <w:p w14:paraId="0F1CA13C" w14:textId="77777777" w:rsidR="00EA3C83" w:rsidRPr="005F084E" w:rsidRDefault="00EA3C83" w:rsidP="00EA3C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E3593">
        <w:rPr>
          <w:b/>
          <w:sz w:val="28"/>
          <w:szCs w:val="28"/>
        </w:rPr>
        <w:t>2</w:t>
      </w:r>
      <w:r w:rsidRPr="005F084E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</w:t>
      </w:r>
      <w:r w:rsidR="005E3593">
        <w:rPr>
          <w:b/>
          <w:sz w:val="28"/>
          <w:szCs w:val="28"/>
        </w:rPr>
        <w:t>3</w:t>
      </w:r>
      <w:r w:rsidRPr="005F084E">
        <w:rPr>
          <w:b/>
          <w:sz w:val="28"/>
          <w:szCs w:val="28"/>
        </w:rPr>
        <w:t xml:space="preserve"> учебный год</w:t>
      </w:r>
    </w:p>
    <w:p w14:paraId="58622F8C" w14:textId="77777777" w:rsidR="00EA3C83" w:rsidRPr="005F084E" w:rsidRDefault="00EA3C83" w:rsidP="00EA3C83">
      <w:pPr>
        <w:spacing w:line="360" w:lineRule="auto"/>
        <w:jc w:val="center"/>
        <w:rPr>
          <w:b/>
          <w:sz w:val="28"/>
          <w:szCs w:val="28"/>
        </w:rPr>
      </w:pPr>
    </w:p>
    <w:p w14:paraId="49C6E2E7" w14:textId="77777777" w:rsidR="00EA3C83" w:rsidRPr="005F084E" w:rsidRDefault="00EA3C83" w:rsidP="00EA3C83">
      <w:pPr>
        <w:spacing w:line="360" w:lineRule="auto"/>
        <w:jc w:val="center"/>
        <w:rPr>
          <w:b/>
          <w:sz w:val="28"/>
          <w:szCs w:val="28"/>
        </w:rPr>
      </w:pPr>
    </w:p>
    <w:p w14:paraId="6DFB97F9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6802266A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35888D32" w14:textId="77777777" w:rsidR="00EA3C83" w:rsidRDefault="00EA3C83" w:rsidP="00EA3C83">
      <w:pPr>
        <w:spacing w:line="360" w:lineRule="auto"/>
        <w:jc w:val="right"/>
        <w:rPr>
          <w:sz w:val="28"/>
          <w:szCs w:val="28"/>
        </w:rPr>
      </w:pPr>
    </w:p>
    <w:p w14:paraId="529D8517" w14:textId="77777777" w:rsidR="00EA3C83" w:rsidRDefault="00EA3C83" w:rsidP="00EA3C83">
      <w:pPr>
        <w:spacing w:line="360" w:lineRule="auto"/>
        <w:jc w:val="right"/>
        <w:rPr>
          <w:sz w:val="28"/>
          <w:szCs w:val="28"/>
        </w:rPr>
      </w:pPr>
    </w:p>
    <w:p w14:paraId="0007999A" w14:textId="77777777" w:rsidR="00EA3C83" w:rsidRDefault="00EA3C83" w:rsidP="00EA3C83">
      <w:pPr>
        <w:spacing w:line="360" w:lineRule="auto"/>
        <w:jc w:val="right"/>
        <w:rPr>
          <w:sz w:val="28"/>
          <w:szCs w:val="28"/>
        </w:rPr>
      </w:pPr>
    </w:p>
    <w:p w14:paraId="0FF70862" w14:textId="463B9599" w:rsidR="00EA3C83" w:rsidRDefault="00EA3C83" w:rsidP="00D033E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</w:p>
    <w:p w14:paraId="1309617C" w14:textId="77777777" w:rsidR="00EA3C83" w:rsidRDefault="00EA3C83" w:rsidP="00EA3C8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Труцук О.А.</w:t>
      </w:r>
    </w:p>
    <w:p w14:paraId="69ED8944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58B7F0E2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23A0FF9F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727B315A" w14:textId="76E6D875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70CC4A63" w14:textId="77777777" w:rsidR="00D033EE" w:rsidRDefault="00D033EE" w:rsidP="00EA3C83">
      <w:pPr>
        <w:spacing w:line="360" w:lineRule="auto"/>
        <w:jc w:val="center"/>
        <w:rPr>
          <w:sz w:val="28"/>
          <w:szCs w:val="28"/>
        </w:rPr>
      </w:pPr>
    </w:p>
    <w:p w14:paraId="7B214B8B" w14:textId="77777777" w:rsidR="00EA3C83" w:rsidRPr="001C4688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475C0B75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31305A00" w14:textId="77777777" w:rsidR="00EA3C83" w:rsidRPr="00C11709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26F98B51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Иркутск, 202</w:t>
      </w:r>
      <w:r w:rsidR="005E3593">
        <w:rPr>
          <w:sz w:val="28"/>
          <w:szCs w:val="28"/>
        </w:rPr>
        <w:t xml:space="preserve">2 </w:t>
      </w:r>
      <w:r>
        <w:rPr>
          <w:sz w:val="28"/>
          <w:szCs w:val="28"/>
        </w:rPr>
        <w:t>г.</w:t>
      </w:r>
    </w:p>
    <w:p w14:paraId="4E6269AF" w14:textId="77777777" w:rsidR="00EA3C83" w:rsidRDefault="00EA3C83" w:rsidP="00EA3C83">
      <w:pPr>
        <w:spacing w:line="360" w:lineRule="auto"/>
        <w:jc w:val="both"/>
        <w:rPr>
          <w:b/>
          <w:sz w:val="28"/>
          <w:szCs w:val="28"/>
        </w:rPr>
      </w:pPr>
      <w:r>
        <w:rPr>
          <w:rStyle w:val="fontstyle01"/>
        </w:rPr>
        <w:lastRenderedPageBreak/>
        <w:t>Основной задачей социального педагога колледжа является социальная защита прав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студентов, создание благоприятных условий для развития личности, установление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связей и партнерских отношений между семьей и учебным заведением.</w:t>
      </w:r>
    </w:p>
    <w:p w14:paraId="307D2E73" w14:textId="77777777" w:rsidR="00EA3C83" w:rsidRPr="008460A5" w:rsidRDefault="00EA3C83" w:rsidP="00EA3C83">
      <w:pPr>
        <w:spacing w:line="360" w:lineRule="auto"/>
        <w:jc w:val="both"/>
        <w:rPr>
          <w:sz w:val="28"/>
          <w:szCs w:val="28"/>
        </w:rPr>
      </w:pPr>
      <w:r w:rsidRPr="000F1B7F">
        <w:rPr>
          <w:b/>
          <w:sz w:val="28"/>
          <w:szCs w:val="28"/>
        </w:rPr>
        <w:t>Цель:</w:t>
      </w:r>
      <w:r w:rsidRPr="008460A5">
        <w:rPr>
          <w:sz w:val="28"/>
          <w:szCs w:val="28"/>
        </w:rPr>
        <w:t xml:space="preserve"> </w:t>
      </w:r>
      <w:r w:rsidRPr="008460A5">
        <w:rPr>
          <w:color w:val="000000"/>
          <w:sz w:val="28"/>
          <w:szCs w:val="28"/>
          <w:shd w:val="clear" w:color="auto" w:fill="FFFFFF"/>
        </w:rPr>
        <w:t>социально-педагогическое сопровождение учебно-воспитательного </w:t>
      </w:r>
      <w:r w:rsidRPr="008460A5">
        <w:rPr>
          <w:color w:val="000000"/>
          <w:spacing w:val="-1"/>
          <w:sz w:val="28"/>
          <w:szCs w:val="28"/>
          <w:shd w:val="clear" w:color="auto" w:fill="FFFFFF"/>
        </w:rPr>
        <w:t>процесса, результатом которого является создание благоприятного </w:t>
      </w:r>
      <w:r w:rsidRPr="008460A5">
        <w:rPr>
          <w:color w:val="000000"/>
          <w:sz w:val="28"/>
          <w:szCs w:val="28"/>
          <w:shd w:val="clear" w:color="auto" w:fill="FFFFFF"/>
        </w:rPr>
        <w:t>социального климата как основного условия развития, саморазвития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460A5">
        <w:rPr>
          <w:color w:val="000000"/>
          <w:sz w:val="28"/>
          <w:szCs w:val="28"/>
          <w:shd w:val="clear" w:color="auto" w:fill="FFFFFF"/>
        </w:rPr>
        <w:t>социализации личности;</w:t>
      </w:r>
    </w:p>
    <w:p w14:paraId="4D6BBD61" w14:textId="77777777" w:rsidR="00EA3C83" w:rsidRPr="000F1B7F" w:rsidRDefault="00EA3C83" w:rsidP="00EA3C83">
      <w:pPr>
        <w:spacing w:line="360" w:lineRule="auto"/>
        <w:jc w:val="both"/>
        <w:rPr>
          <w:b/>
          <w:sz w:val="28"/>
          <w:szCs w:val="28"/>
        </w:rPr>
      </w:pPr>
      <w:r w:rsidRPr="000F1B7F">
        <w:rPr>
          <w:b/>
          <w:sz w:val="28"/>
          <w:szCs w:val="28"/>
        </w:rPr>
        <w:t xml:space="preserve">Задачи: </w:t>
      </w:r>
    </w:p>
    <w:p w14:paraId="394D16A5" w14:textId="77777777" w:rsidR="00EA3C83" w:rsidRPr="008460A5" w:rsidRDefault="00EA3C83" w:rsidP="00EA3C8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460A5">
        <w:rPr>
          <w:color w:val="000000"/>
          <w:spacing w:val="-1"/>
          <w:sz w:val="28"/>
          <w:szCs w:val="28"/>
          <w:shd w:val="clear" w:color="auto" w:fill="FFFFFF"/>
        </w:rPr>
        <w:t>Осуществление социальной опеки и защиты прав учащихся, особенно </w:t>
      </w:r>
      <w:r w:rsidRPr="008460A5">
        <w:rPr>
          <w:color w:val="000000"/>
          <w:sz w:val="28"/>
          <w:szCs w:val="28"/>
          <w:shd w:val="clear" w:color="auto" w:fill="FFFFFF"/>
        </w:rPr>
        <w:t>находящихся в трудной жизненной ситуации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5D6A7AB3" w14:textId="77777777" w:rsidR="00EA3C83" w:rsidRPr="008460A5" w:rsidRDefault="00EA3C83" w:rsidP="00EA3C8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460A5">
        <w:rPr>
          <w:color w:val="000000"/>
          <w:sz w:val="28"/>
          <w:szCs w:val="28"/>
          <w:shd w:val="clear" w:color="auto" w:fill="FFFFFF"/>
        </w:rPr>
        <w:t>Содействие укреплению взаимопонимания и взаимодействия между субъектами воспитательного процесса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58F21F29" w14:textId="77777777" w:rsidR="00EA3C83" w:rsidRPr="008460A5" w:rsidRDefault="00EA3C83" w:rsidP="00EA3C8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8460A5">
        <w:rPr>
          <w:color w:val="000000"/>
          <w:spacing w:val="-1"/>
          <w:sz w:val="28"/>
          <w:szCs w:val="28"/>
        </w:rPr>
        <w:t>Проведение консультативно-просветительской работы среди учащихся, </w:t>
      </w:r>
      <w:r w:rsidRPr="008460A5">
        <w:rPr>
          <w:color w:val="000000"/>
          <w:sz w:val="28"/>
          <w:szCs w:val="28"/>
        </w:rPr>
        <w:t>педагогических работников, родителей</w:t>
      </w:r>
      <w:r>
        <w:rPr>
          <w:color w:val="000000"/>
          <w:sz w:val="28"/>
          <w:szCs w:val="28"/>
        </w:rPr>
        <w:t>;</w:t>
      </w:r>
    </w:p>
    <w:p w14:paraId="5BA24494" w14:textId="77777777" w:rsidR="00EA3C83" w:rsidRPr="008460A5" w:rsidRDefault="00EA3C83" w:rsidP="00EA3C8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8460A5">
        <w:rPr>
          <w:bCs/>
          <w:color w:val="000000"/>
          <w:sz w:val="28"/>
          <w:szCs w:val="28"/>
        </w:rPr>
        <w:t>Профилактическая и коррекционная работа с семьями «социального риска»,  детьми «группы риска»</w:t>
      </w:r>
      <w:r>
        <w:rPr>
          <w:bCs/>
          <w:color w:val="000000"/>
          <w:sz w:val="28"/>
          <w:szCs w:val="28"/>
        </w:rPr>
        <w:t>;</w:t>
      </w:r>
    </w:p>
    <w:p w14:paraId="7B2DD60D" w14:textId="77777777" w:rsidR="00EA3C83" w:rsidRPr="008460A5" w:rsidRDefault="00EA3C83" w:rsidP="00EA3C8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8460A5">
        <w:rPr>
          <w:sz w:val="28"/>
          <w:szCs w:val="28"/>
        </w:rPr>
        <w:t>Создание благоприятных условий для развития и саморазвития ребенка</w:t>
      </w:r>
      <w:r>
        <w:rPr>
          <w:sz w:val="28"/>
          <w:szCs w:val="28"/>
        </w:rPr>
        <w:t>;</w:t>
      </w:r>
    </w:p>
    <w:p w14:paraId="2879AD55" w14:textId="77777777" w:rsidR="00EA3C83" w:rsidRPr="008460A5" w:rsidRDefault="00EA3C83" w:rsidP="00EA3C8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8460A5">
        <w:rPr>
          <w:sz w:val="28"/>
          <w:szCs w:val="28"/>
        </w:rPr>
        <w:t>Охрана прав ребенка</w:t>
      </w:r>
      <w:r>
        <w:rPr>
          <w:sz w:val="28"/>
          <w:szCs w:val="28"/>
        </w:rPr>
        <w:t>;</w:t>
      </w:r>
    </w:p>
    <w:p w14:paraId="5EFB4C0D" w14:textId="77777777" w:rsidR="00EA3C83" w:rsidRDefault="00EA3C83" w:rsidP="00EA3C83"/>
    <w:p w14:paraId="69A17513" w14:textId="77777777" w:rsidR="00EA3C83" w:rsidRDefault="00EA3C83" w:rsidP="00EA3C83">
      <w:pPr>
        <w:spacing w:line="360" w:lineRule="auto"/>
        <w:rPr>
          <w:b/>
          <w:bCs/>
          <w:color w:val="000000"/>
          <w:sz w:val="28"/>
          <w:szCs w:val="28"/>
        </w:rPr>
      </w:pPr>
      <w:r w:rsidRPr="00F37EDB">
        <w:rPr>
          <w:b/>
          <w:bCs/>
          <w:color w:val="000000"/>
          <w:sz w:val="28"/>
          <w:szCs w:val="28"/>
        </w:rPr>
        <w:t>Направления деятельности социального педагога</w:t>
      </w:r>
      <w:r>
        <w:rPr>
          <w:b/>
          <w:bCs/>
          <w:color w:val="000000"/>
          <w:sz w:val="28"/>
          <w:szCs w:val="28"/>
        </w:rPr>
        <w:t>:</w:t>
      </w:r>
    </w:p>
    <w:p w14:paraId="72153862" w14:textId="77777777" w:rsidR="00EA3C83" w:rsidRDefault="00EA3C83" w:rsidP="00EA3C83">
      <w:pPr>
        <w:spacing w:line="360" w:lineRule="auto"/>
        <w:rPr>
          <w:color w:val="000000"/>
          <w:sz w:val="28"/>
          <w:szCs w:val="28"/>
        </w:rPr>
      </w:pPr>
      <w:r w:rsidRPr="00F37EDB">
        <w:rPr>
          <w:color w:val="000000"/>
          <w:sz w:val="28"/>
          <w:szCs w:val="28"/>
        </w:rPr>
        <w:t>- Социально-педагогическое исследование с целью выявления социальных и</w:t>
      </w:r>
      <w:r w:rsidRPr="00F37EDB">
        <w:rPr>
          <w:color w:val="000000"/>
          <w:sz w:val="28"/>
          <w:szCs w:val="28"/>
        </w:rPr>
        <w:br/>
        <w:t>личностных проблем студентов</w:t>
      </w:r>
      <w:r>
        <w:rPr>
          <w:color w:val="000000"/>
          <w:sz w:val="28"/>
          <w:szCs w:val="28"/>
        </w:rPr>
        <w:t>;</w:t>
      </w:r>
      <w:r w:rsidRPr="00F37EDB">
        <w:rPr>
          <w:color w:val="000000"/>
          <w:sz w:val="28"/>
          <w:szCs w:val="28"/>
        </w:rPr>
        <w:br/>
        <w:t>- Социально-педагогическая защита прав подростков</w:t>
      </w:r>
      <w:r>
        <w:rPr>
          <w:color w:val="000000"/>
          <w:sz w:val="28"/>
          <w:szCs w:val="28"/>
        </w:rPr>
        <w:t>;</w:t>
      </w:r>
      <w:r w:rsidRPr="00F37EDB">
        <w:rPr>
          <w:color w:val="000000"/>
          <w:sz w:val="28"/>
          <w:szCs w:val="28"/>
        </w:rPr>
        <w:br/>
        <w:t>- Обеспечение социально-педагогической поддержки семье в формировании</w:t>
      </w:r>
      <w:r w:rsidRPr="00F37EDB">
        <w:rPr>
          <w:color w:val="000000"/>
          <w:sz w:val="28"/>
          <w:szCs w:val="28"/>
        </w:rPr>
        <w:br/>
        <w:t>личности студентов</w:t>
      </w:r>
      <w:r>
        <w:rPr>
          <w:color w:val="000000"/>
          <w:sz w:val="28"/>
          <w:szCs w:val="28"/>
        </w:rPr>
        <w:t>;</w:t>
      </w:r>
      <w:r w:rsidRPr="00F37EDB">
        <w:rPr>
          <w:color w:val="000000"/>
          <w:sz w:val="28"/>
          <w:szCs w:val="28"/>
        </w:rPr>
        <w:br/>
        <w:t>- Социально-педагогическое консультирование</w:t>
      </w:r>
      <w:r>
        <w:rPr>
          <w:color w:val="000000"/>
          <w:sz w:val="28"/>
          <w:szCs w:val="28"/>
        </w:rPr>
        <w:t>;</w:t>
      </w:r>
      <w:r w:rsidRPr="00F37EDB">
        <w:rPr>
          <w:color w:val="000000"/>
          <w:sz w:val="28"/>
          <w:szCs w:val="28"/>
        </w:rPr>
        <w:br/>
        <w:t xml:space="preserve">- Содействие созданию педагогически ориентированной среды для </w:t>
      </w:r>
      <w:r w:rsidRPr="00F37EDB">
        <w:rPr>
          <w:color w:val="000000"/>
          <w:sz w:val="28"/>
          <w:szCs w:val="28"/>
        </w:rPr>
        <w:lastRenderedPageBreak/>
        <w:t>оптимального</w:t>
      </w:r>
      <w:r>
        <w:rPr>
          <w:color w:val="000000"/>
          <w:sz w:val="28"/>
          <w:szCs w:val="28"/>
        </w:rPr>
        <w:t xml:space="preserve"> развития личнос</w:t>
      </w:r>
      <w:r w:rsidRPr="00F37EDB">
        <w:rPr>
          <w:color w:val="000000"/>
          <w:sz w:val="28"/>
          <w:szCs w:val="28"/>
        </w:rPr>
        <w:t>ти студентов</w:t>
      </w:r>
      <w:r>
        <w:rPr>
          <w:color w:val="000000"/>
          <w:sz w:val="28"/>
          <w:szCs w:val="28"/>
        </w:rPr>
        <w:t>;</w:t>
      </w:r>
      <w:r w:rsidRPr="00F37EDB">
        <w:rPr>
          <w:color w:val="000000"/>
          <w:sz w:val="28"/>
          <w:szCs w:val="28"/>
        </w:rPr>
        <w:br/>
        <w:t>- Организационно-методическая деятельность</w:t>
      </w:r>
      <w:r>
        <w:rPr>
          <w:color w:val="000000"/>
          <w:sz w:val="28"/>
          <w:szCs w:val="28"/>
        </w:rPr>
        <w:t>;</w:t>
      </w:r>
    </w:p>
    <w:p w14:paraId="332109AE" w14:textId="77777777" w:rsidR="00EA3C83" w:rsidRPr="00F37EDB" w:rsidRDefault="00EA3C83" w:rsidP="00EA3C83">
      <w:pPr>
        <w:spacing w:line="36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социального педагога на 202</w:t>
      </w:r>
      <w:r w:rsidR="005E3593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-202</w:t>
      </w:r>
      <w:r w:rsidR="005E3593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учебный год</w:t>
      </w:r>
      <w:r w:rsidRPr="00F37EDB">
        <w:rPr>
          <w:b/>
          <w:bCs/>
          <w:color w:val="000000"/>
          <w:sz w:val="28"/>
          <w:szCs w:val="28"/>
        </w:rPr>
        <w:t>:</w:t>
      </w:r>
    </w:p>
    <w:p w14:paraId="157D1847" w14:textId="77777777" w:rsidR="00EA3C83" w:rsidRPr="00F37EDB" w:rsidRDefault="00EA3C83" w:rsidP="00EA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социальных паспортов</w:t>
      </w:r>
      <w:r w:rsidRPr="00F37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учебных групп </w:t>
      </w:r>
      <w:r w:rsidRPr="00F37EDB">
        <w:rPr>
          <w:sz w:val="28"/>
          <w:szCs w:val="28"/>
        </w:rPr>
        <w:t>колледжа;</w:t>
      </w:r>
    </w:p>
    <w:p w14:paraId="7B191AE1" w14:textId="77777777" w:rsidR="00EA3C83" w:rsidRDefault="00EA3C83" w:rsidP="00EA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банка данных обучающихся;</w:t>
      </w:r>
    </w:p>
    <w:p w14:paraId="0D2927B2" w14:textId="77777777" w:rsidR="00EA3C83" w:rsidRDefault="00EA3C83" w:rsidP="00EA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анкет для кураторов;</w:t>
      </w:r>
    </w:p>
    <w:p w14:paraId="7EE4982C" w14:textId="77777777" w:rsidR="00EA3C83" w:rsidRDefault="00EA3C83" w:rsidP="00EA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совместного плана работы с </w:t>
      </w:r>
      <w:r w:rsidRPr="007E2E46">
        <w:rPr>
          <w:sz w:val="28"/>
          <w:szCs w:val="28"/>
        </w:rPr>
        <w:t>ОДН МУ МВД России «Иркутское»</w:t>
      </w:r>
      <w:r>
        <w:rPr>
          <w:sz w:val="28"/>
          <w:szCs w:val="28"/>
        </w:rPr>
        <w:t>;</w:t>
      </w:r>
    </w:p>
    <w:p w14:paraId="22AEDF40" w14:textId="77777777" w:rsidR="0090296E" w:rsidRPr="0091634C" w:rsidRDefault="0090296E" w:rsidP="00EA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</w:t>
      </w:r>
      <w:r w:rsidR="005E3593">
        <w:rPr>
          <w:sz w:val="28"/>
          <w:szCs w:val="28"/>
        </w:rPr>
        <w:t>плана работы Кабинета профилактики;</w:t>
      </w:r>
    </w:p>
    <w:p w14:paraId="29B7591E" w14:textId="77777777" w:rsidR="00EA3C83" w:rsidRDefault="00EA3C83" w:rsidP="0090296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1634C">
        <w:rPr>
          <w:sz w:val="28"/>
          <w:szCs w:val="28"/>
        </w:rPr>
        <w:t xml:space="preserve">- Регулярная </w:t>
      </w:r>
      <w:r w:rsidRPr="0091634C">
        <w:rPr>
          <w:color w:val="000000"/>
          <w:sz w:val="28"/>
          <w:szCs w:val="28"/>
          <w:shd w:val="clear" w:color="auto" w:fill="FFFFFF"/>
        </w:rPr>
        <w:t>профилактическая, коррекционная, просветительская работа со студентами и родителями «группы риска»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79E29695" w14:textId="77777777" w:rsidR="00EA3C83" w:rsidRPr="000F1B7F" w:rsidRDefault="00EA3C83" w:rsidP="00EA3C83">
      <w:pPr>
        <w:spacing w:line="360" w:lineRule="auto"/>
        <w:jc w:val="both"/>
        <w:rPr>
          <w:sz w:val="28"/>
          <w:szCs w:val="28"/>
        </w:rPr>
      </w:pPr>
      <w:r w:rsidRPr="000F1B7F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П</w:t>
      </w:r>
      <w:r w:rsidRPr="000F1B7F">
        <w:rPr>
          <w:sz w:val="28"/>
          <w:szCs w:val="28"/>
        </w:rPr>
        <w:t>рофилактика правонарушений;</w:t>
      </w:r>
    </w:p>
    <w:p w14:paraId="04B7C54C" w14:textId="77777777" w:rsidR="00EA3C83" w:rsidRDefault="00EA3C83" w:rsidP="00EA3C83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1918AF22" w14:textId="77777777" w:rsidR="00EA3C83" w:rsidRDefault="00EA3C83" w:rsidP="00EA3C83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t>Для реализации поставленных задач предполагается выполнение следующих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t>функций в работе социального педагога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:</w:t>
      </w:r>
    </w:p>
    <w:p w14:paraId="63035981" w14:textId="77777777" w:rsidR="001B5B30" w:rsidRDefault="00EA3C83" w:rsidP="001B5B30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Профилактическая функция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:</w:t>
      </w:r>
    </w:p>
    <w:p w14:paraId="128DA5DF" w14:textId="77777777" w:rsidR="00EA3C83" w:rsidRPr="004975CA" w:rsidRDefault="00EA3C83" w:rsidP="001B5B30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 xml:space="preserve">Изучение условий развития подростка в семье, колледже, </w:t>
      </w:r>
      <w:r>
        <w:rPr>
          <w:rFonts w:ascii="TimesNewRomanPSMT" w:hAnsi="TimesNewRomanPSMT"/>
          <w:color w:val="000000"/>
          <w:sz w:val="28"/>
          <w:szCs w:val="28"/>
        </w:rPr>
        <w:t xml:space="preserve">определения уровня его </w:t>
      </w:r>
      <w:r w:rsidRPr="00F37EDB">
        <w:rPr>
          <w:rFonts w:ascii="TimesNewRomanPSMT" w:hAnsi="TimesNewRomanPSMT"/>
          <w:color w:val="000000"/>
          <w:sz w:val="28"/>
          <w:szCs w:val="28"/>
        </w:rPr>
        <w:t>личностного развития, психологического и физ</w:t>
      </w:r>
      <w:r>
        <w:rPr>
          <w:rFonts w:ascii="TimesNewRomanPSMT" w:hAnsi="TimesNewRomanPSMT"/>
          <w:color w:val="000000"/>
          <w:sz w:val="28"/>
          <w:szCs w:val="28"/>
        </w:rPr>
        <w:t xml:space="preserve">ического состояния, социального </w:t>
      </w:r>
      <w:r w:rsidRPr="00F37EDB">
        <w:rPr>
          <w:rFonts w:ascii="TimesNewRomanPSMT" w:hAnsi="TimesNewRomanPSMT"/>
          <w:color w:val="000000"/>
          <w:sz w:val="28"/>
          <w:szCs w:val="28"/>
        </w:rPr>
        <w:t>статуса семьи;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>Правовое, психологическое, педагогическое просвещение родителей, педагогов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14:paraId="5F212717" w14:textId="77777777" w:rsidR="001B5B30" w:rsidRDefault="00EA3C83" w:rsidP="001B5B30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t>Защитно-охранная функция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:</w:t>
      </w:r>
    </w:p>
    <w:p w14:paraId="15E57759" w14:textId="77777777" w:rsidR="00EA3C83" w:rsidRPr="001B5B30" w:rsidRDefault="00EA3C83" w:rsidP="001B5B30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>Создание банка данных проблем и конфликтных ситуаций в семьях, находящихся</w:t>
      </w:r>
      <w: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 социально-опасном положении;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>Подготовка документации для представления интересов подростков в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  <w:t>государственных и</w:t>
      </w:r>
      <w:r>
        <w:rPr>
          <w:rFonts w:ascii="TimesNewRomanPSMT" w:hAnsi="TimesNewRomanPSMT"/>
          <w:color w:val="000000"/>
          <w:sz w:val="28"/>
          <w:szCs w:val="28"/>
        </w:rPr>
        <w:t xml:space="preserve"> правоохранительных учреждениях;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>Индивидуальные б</w:t>
      </w:r>
      <w:r>
        <w:rPr>
          <w:rFonts w:ascii="TimesNewRomanPSMT" w:hAnsi="TimesNewRomanPSMT"/>
          <w:color w:val="000000"/>
          <w:sz w:val="28"/>
          <w:szCs w:val="28"/>
        </w:rPr>
        <w:t>еседы, групповые занятия с учас</w:t>
      </w:r>
      <w:r w:rsidRPr="00F37EDB">
        <w:rPr>
          <w:rFonts w:ascii="TimesNewRomanPSMT" w:hAnsi="TimesNewRomanPSMT"/>
          <w:color w:val="000000"/>
          <w:sz w:val="28"/>
          <w:szCs w:val="28"/>
        </w:rPr>
        <w:t>тниками конфликтных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TimesNewRomanPSMT" w:hAnsi="TimesNewRomanPSMT"/>
          <w:color w:val="000000"/>
          <w:sz w:val="28"/>
          <w:szCs w:val="28"/>
        </w:rPr>
        <w:lastRenderedPageBreak/>
        <w:t>ситуаций, обеспечение контакта подростков с р</w:t>
      </w:r>
      <w:r>
        <w:rPr>
          <w:rFonts w:ascii="TimesNewRomanPSMT" w:hAnsi="TimesNewRomanPSMT"/>
          <w:color w:val="000000"/>
          <w:sz w:val="28"/>
          <w:szCs w:val="28"/>
        </w:rPr>
        <w:t xml:space="preserve">одителями и педагогами в случае </w:t>
      </w:r>
      <w:r w:rsidRPr="00F37EDB">
        <w:rPr>
          <w:rFonts w:ascii="TimesNewRomanPSMT" w:hAnsi="TimesNewRomanPSMT"/>
          <w:color w:val="000000"/>
          <w:sz w:val="28"/>
          <w:szCs w:val="28"/>
        </w:rPr>
        <w:t>возникновения конфликта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14:paraId="1F204A94" w14:textId="77777777" w:rsidR="00EA3C83" w:rsidRDefault="00EA3C83" w:rsidP="00EA3C83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t>Организационная функция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:</w:t>
      </w:r>
    </w:p>
    <w:p w14:paraId="34D9E0EA" w14:textId="77777777" w:rsidR="00EA3C83" w:rsidRDefault="00EA3C83" w:rsidP="00EA3C83">
      <w:pPr>
        <w:spacing w:line="360" w:lineRule="auto"/>
        <w:jc w:val="both"/>
        <w:rPr>
          <w:rFonts w:ascii="ArialMT" w:hAnsi="ArialMT"/>
          <w:color w:val="000000"/>
        </w:rPr>
      </w:pP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>Организация групповых тематических консу</w:t>
      </w:r>
      <w:r>
        <w:rPr>
          <w:rFonts w:ascii="TimesNewRomanPSMT" w:hAnsi="TimesNewRomanPSMT"/>
          <w:color w:val="000000"/>
          <w:sz w:val="28"/>
          <w:szCs w:val="28"/>
        </w:rPr>
        <w:t xml:space="preserve">льтаций с приглашением юристов, </w:t>
      </w:r>
      <w:r w:rsidRPr="00F37EDB">
        <w:rPr>
          <w:rFonts w:ascii="TimesNewRomanPSMT" w:hAnsi="TimesNewRomanPSMT"/>
          <w:color w:val="000000"/>
          <w:sz w:val="28"/>
          <w:szCs w:val="28"/>
        </w:rPr>
        <w:t>пси</w:t>
      </w:r>
      <w:r>
        <w:rPr>
          <w:rFonts w:ascii="TimesNewRomanPSMT" w:hAnsi="TimesNewRomanPSMT"/>
          <w:color w:val="000000"/>
          <w:sz w:val="28"/>
          <w:szCs w:val="28"/>
        </w:rPr>
        <w:t>хологов, врачей, инспектора ПДН;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>Организация индивидуальных консультаций с роди</w:t>
      </w:r>
      <w:r>
        <w:rPr>
          <w:rFonts w:ascii="TimesNewRomanPSMT" w:hAnsi="TimesNewRomanPSMT"/>
          <w:color w:val="000000"/>
          <w:sz w:val="28"/>
          <w:szCs w:val="28"/>
        </w:rPr>
        <w:t>телями, педагогами и</w:t>
      </w:r>
      <w:r>
        <w:rPr>
          <w:rFonts w:ascii="TimesNewRomanPSMT" w:hAnsi="TimesNewRomanPSMT"/>
          <w:color w:val="000000"/>
          <w:sz w:val="28"/>
          <w:szCs w:val="28"/>
        </w:rPr>
        <w:br/>
        <w:t>студентами;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>Сотрудничество с органами местной власти, муниципальными службами по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  <w:t>социальной защите семьей и подростков, правоохранительными органа</w:t>
      </w:r>
      <w:r>
        <w:rPr>
          <w:rFonts w:ascii="TimesNewRomanPSMT" w:hAnsi="TimesNewRomanPSMT"/>
          <w:color w:val="000000"/>
          <w:sz w:val="28"/>
          <w:szCs w:val="28"/>
        </w:rPr>
        <w:t>ми,</w:t>
      </w:r>
      <w:r>
        <w:rPr>
          <w:rFonts w:ascii="TimesNewRomanPSMT" w:hAnsi="TimesNewRomanPSMT"/>
          <w:color w:val="000000"/>
          <w:sz w:val="28"/>
          <w:szCs w:val="28"/>
        </w:rPr>
        <w:br/>
        <w:t>общественными организациями;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</w:r>
    </w:p>
    <w:p w14:paraId="25963FFC" w14:textId="77777777" w:rsidR="00EA3C83" w:rsidRPr="00F37EDB" w:rsidRDefault="00EA3C83" w:rsidP="00EA3C8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9"/>
        <w:gridCol w:w="4835"/>
        <w:gridCol w:w="1461"/>
        <w:gridCol w:w="2496"/>
      </w:tblGrid>
      <w:tr w:rsidR="00EA3C83" w:rsidRPr="00F37EDB" w14:paraId="7F0B9668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6B42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№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8C1B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CC6F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BC6E" w14:textId="77777777" w:rsidR="00EA3C83" w:rsidRPr="00F37EDB" w:rsidRDefault="00EA3C83" w:rsidP="00710C97"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Ответс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твенные</w:t>
            </w:r>
          </w:p>
        </w:tc>
      </w:tr>
      <w:tr w:rsidR="00EA3C83" w:rsidRPr="00F37EDB" w14:paraId="6A7CAD99" w14:textId="77777777" w:rsidTr="00710C9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961ACC" w14:textId="77777777" w:rsidR="00EA3C83" w:rsidRPr="008D7FEE" w:rsidRDefault="00EA3C83" w:rsidP="00710C9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 w:rsidRPr="008D7FEE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Организационные вопросы</w:t>
            </w:r>
          </w:p>
          <w:p w14:paraId="6B8F1099" w14:textId="77777777" w:rsidR="00EA3C83" w:rsidRPr="005E3593" w:rsidRDefault="00EA3C83" w:rsidP="005E3593">
            <w:pPr>
              <w:ind w:left="360"/>
              <w:rPr>
                <w:sz w:val="20"/>
                <w:szCs w:val="20"/>
              </w:rPr>
            </w:pPr>
          </w:p>
        </w:tc>
      </w:tr>
      <w:tr w:rsidR="00EA3C83" w:rsidRPr="00F37EDB" w14:paraId="062DA7AB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B5B3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7C2E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Откорректировать списки следующих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категорий студентов: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F37EDB">
              <w:rPr>
                <w:rFonts w:ascii="ArialMT" w:hAnsi="ArialMT"/>
                <w:color w:val="000000"/>
              </w:rPr>
              <w:t xml:space="preserve">•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не прис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тупивших к учёбе;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F37EDB">
              <w:rPr>
                <w:rFonts w:ascii="ArialMT" w:hAnsi="ArialMT"/>
                <w:color w:val="000000"/>
              </w:rPr>
              <w:t xml:space="preserve">•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подростков, находящихся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социально-опасном положении;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F37EDB">
              <w:rPr>
                <w:rFonts w:ascii="ArialMT" w:hAnsi="ArialMT"/>
                <w:color w:val="000000"/>
              </w:rPr>
              <w:t xml:space="preserve">•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проживающих в малоимущих семьях;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F37EDB">
              <w:rPr>
                <w:rFonts w:ascii="ArialMT" w:hAnsi="ArialMT"/>
                <w:color w:val="000000"/>
              </w:rPr>
              <w:t xml:space="preserve">•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проживающих в неполных семьях;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F37EDB">
              <w:rPr>
                <w:rFonts w:ascii="ArialMT" w:hAnsi="ArialMT"/>
                <w:color w:val="000000"/>
              </w:rPr>
              <w:t xml:space="preserve">•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из многодетных семей;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F37EDB">
              <w:rPr>
                <w:rFonts w:ascii="ArialMT" w:hAnsi="ArialMT"/>
                <w:color w:val="000000"/>
              </w:rPr>
              <w:t xml:space="preserve">•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детей-инвалидов;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F37EDB">
              <w:rPr>
                <w:rFonts w:ascii="ArialMT" w:hAnsi="ArialMT"/>
                <w:color w:val="000000"/>
              </w:rPr>
              <w:t xml:space="preserve">•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детей-сирот и детей, оста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вшихся без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попечения родителей;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B69E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сентябрь,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январь,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B74C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</w:t>
            </w:r>
          </w:p>
        </w:tc>
      </w:tr>
      <w:tr w:rsidR="00EA3C83" w:rsidRPr="00F37EDB" w14:paraId="60D3A06D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026C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9EA8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Составл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ение социального паспорта групп;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806D" w14:textId="77777777" w:rsidR="00EA3C83" w:rsidRPr="00F37EDB" w:rsidRDefault="001B5B30" w:rsidP="00710C97"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октябрь</w:t>
            </w:r>
            <w:r w:rsidR="00EA3C83"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B6EE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</w:p>
        </w:tc>
      </w:tr>
      <w:tr w:rsidR="00EA3C83" w:rsidRPr="00F37EDB" w14:paraId="37D61980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58E1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7D10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Составление социального паспорта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колледжа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BA0A" w14:textId="77777777" w:rsidR="00EA3C83" w:rsidRPr="00F37EDB" w:rsidRDefault="001B5B30" w:rsidP="00710C97">
            <w:r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О</w:t>
            </w:r>
            <w:r w:rsidR="00EA3C83">
              <w:rPr>
                <w:rFonts w:ascii="TimesNewRomanPSMT" w:hAnsi="TimesNewRomanPSMT"/>
                <w:color w:val="000000"/>
                <w:sz w:val="28"/>
                <w:szCs w:val="28"/>
              </w:rPr>
              <w:t>ктябрь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-декабрь</w:t>
            </w:r>
            <w:r w:rsidR="00EA3C83"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C269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</w:t>
            </w:r>
          </w:p>
        </w:tc>
      </w:tr>
      <w:tr w:rsidR="00EA3C83" w:rsidRPr="00F37EDB" w14:paraId="0649026C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17CC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ADD9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Выявление и изучение студентов,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склонны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х к нарушениям правил поведения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 колледже и в общественных местах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3546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974C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педагог-психолог</w:t>
            </w:r>
          </w:p>
        </w:tc>
      </w:tr>
      <w:tr w:rsidR="00EA3C83" w:rsidRPr="00F37EDB" w14:paraId="08B534FB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AB79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0A51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Выявлени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е и контролирование студентов, с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истематически или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эпизодически не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посещающих колледж без уважительных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причин;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723B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в течение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331A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EA3C83" w:rsidRPr="00F37EDB" w14:paraId="07234334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2E11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1472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Выявлен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ие и изучение социально-опасных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семей,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создающих ненадлежащие условия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для жизни и учебы детей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4431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90E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педагог-психолог</w:t>
            </w:r>
          </w:p>
        </w:tc>
      </w:tr>
      <w:tr w:rsidR="00EA3C83" w:rsidRPr="00F37EDB" w14:paraId="0F197F8F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DD4E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FB1D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Выявлени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е и организация работы с детьми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из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многодетных семей и социально -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незащищенных семей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5216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0BEE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педагог-психолог</w:t>
            </w:r>
          </w:p>
        </w:tc>
      </w:tr>
      <w:tr w:rsidR="00EA3C83" w:rsidRPr="00F37EDB" w14:paraId="3BC9BDB6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391C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CECB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Организация работы с детьм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и-сиротами и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де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тьми, оставшимися без попечения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родителей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49F7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6B43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педагог-психолог,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врач - терапевт</w:t>
            </w:r>
          </w:p>
        </w:tc>
      </w:tr>
      <w:tr w:rsidR="00EA3C83" w:rsidRPr="00F37EDB" w14:paraId="37C11CB3" w14:textId="77777777" w:rsidTr="00710C9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B6D3" w14:textId="77777777" w:rsidR="00EA3C83" w:rsidRPr="008D7FEE" w:rsidRDefault="00EA3C83" w:rsidP="00710C97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 w:rsidRPr="008D7FEE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II.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D7FEE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Обеспечение социальных прав и гарантий студентов</w:t>
            </w:r>
          </w:p>
          <w:p w14:paraId="4F958FF9" w14:textId="77777777" w:rsidR="00EA3C83" w:rsidRPr="008D7FEE" w:rsidRDefault="00EA3C83" w:rsidP="00710C97">
            <w:pPr>
              <w:rPr>
                <w:rFonts w:ascii="TimesNewRomanPSMT" w:hAnsi="TimesNewRomanPSMT"/>
              </w:rPr>
            </w:pPr>
          </w:p>
        </w:tc>
      </w:tr>
      <w:tr w:rsidR="00EA3C83" w:rsidRPr="00F37EDB" w14:paraId="3F1DCD1D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BF52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5A6C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Выявление интересов и потребностей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студентов, трудностей и пробле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м, уровня социальной защищенности 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адаптированнос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ти к социальной среде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AC76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12CC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зам. директора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 УВР, соц.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педагог,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кураторы, педагог -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психолог</w:t>
            </w:r>
          </w:p>
        </w:tc>
      </w:tr>
      <w:tr w:rsidR="00EA3C83" w:rsidRPr="00F37EDB" w14:paraId="092F8AD5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A36E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A140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Своев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ременное оказание материальной, социальной помощи и поддержки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студентам, находящимся в с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оциально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опасном положении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22D8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5F0F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зам. директора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 УВР, соц.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педагог,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кураторы, педагог -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психолог</w:t>
            </w:r>
          </w:p>
        </w:tc>
      </w:tr>
      <w:tr w:rsidR="00EA3C83" w:rsidRPr="00F37EDB" w14:paraId="746F1875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D2AF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8473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Посредничество между подростком и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колледжем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, семьей, средой, специалистами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иальных служб, ведомственными и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административными органами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19CC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A822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зам. директора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 УВР, соц.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педагог,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кураторы, педагог -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психолог</w:t>
            </w:r>
          </w:p>
        </w:tc>
      </w:tr>
      <w:tr w:rsidR="00EA3C83" w:rsidRPr="00F37EDB" w14:paraId="6E1DC6F9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4739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4653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Содействие в создании обстановки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психологического комфорта и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безопаснос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ти студентов в колледже, семье,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социальной среде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B838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FC8F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зам. директора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 УВР, соц.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педагог,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кураторы, педагог -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психолог</w:t>
            </w:r>
          </w:p>
        </w:tc>
      </w:tr>
      <w:tr w:rsidR="001B5B30" w:rsidRPr="00F37EDB" w14:paraId="1ACAFE37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342C" w14:textId="77777777" w:rsidR="001B5B30" w:rsidRPr="001B5B30" w:rsidRDefault="001B5B30" w:rsidP="00710C97">
            <w:pPr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3D40" w14:textId="77777777" w:rsidR="001B5B30" w:rsidRPr="00F37EDB" w:rsidRDefault="001B5B30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Актуализация вкладки в </w:t>
            </w:r>
            <w:r>
              <w:rPr>
                <w:sz w:val="28"/>
                <w:lang w:val="en-US"/>
              </w:rPr>
              <w:t>Moodle</w:t>
            </w:r>
            <w:r w:rsidRPr="001B5B30">
              <w:rPr>
                <w:sz w:val="28"/>
              </w:rPr>
              <w:t xml:space="preserve">  «Правовое обеспечение несовершеннолетних»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7BBF" w14:textId="77777777" w:rsidR="001B5B30" w:rsidRPr="00F37EDB" w:rsidRDefault="001B5B30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1B5B30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A67" w14:textId="77777777" w:rsidR="001B5B30" w:rsidRPr="00F37EDB" w:rsidRDefault="001B5B30" w:rsidP="001B5B30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педагог,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педагог -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психолог</w:t>
            </w:r>
          </w:p>
        </w:tc>
      </w:tr>
      <w:tr w:rsidR="00EA3C83" w:rsidRPr="00F37EDB" w14:paraId="7AABA407" w14:textId="77777777" w:rsidTr="00710C9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53ED" w14:textId="77777777" w:rsidR="00EA3C83" w:rsidRPr="005E3593" w:rsidRDefault="005E3593" w:rsidP="005E3593">
            <w:pPr>
              <w:pStyle w:val="a3"/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5E3593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EA3C83" w:rsidRPr="005E3593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Работа с детьми-сиротами и де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тьми, оставшимися без попечения</w:t>
            </w:r>
            <w:r w:rsidRPr="005E3593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A3C83" w:rsidRPr="005E3593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родителей</w:t>
            </w:r>
          </w:p>
        </w:tc>
      </w:tr>
      <w:tr w:rsidR="00EA3C83" w:rsidRPr="00F37EDB" w14:paraId="1D407C0D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A757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85C0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Формиро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вание личных дел, корректировка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списков детей-сирот, детей, оставшихся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без попечения родителей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0C17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октябрь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апрель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9338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зам. директора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 УВР, соц.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педагог,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</w:p>
        </w:tc>
      </w:tr>
      <w:tr w:rsidR="00EA3C83" w:rsidRPr="00F37EDB" w14:paraId="5D27E9E1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B4BF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DBCE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Сбор ин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формации о детях, находящихся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под опекой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2E33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357D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зам. директора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 УВР, соц.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 xml:space="preserve">педагог,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</w:p>
        </w:tc>
      </w:tr>
      <w:tr w:rsidR="00EA3C83" w:rsidRPr="00F37EDB" w14:paraId="5B5D9F1C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451D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4459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Контроль посещаемости,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успеваемости и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поведения студентов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–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сирот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E9DE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B3D3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зам. директора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 УВР, соц.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педагог,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</w:p>
        </w:tc>
      </w:tr>
      <w:tr w:rsidR="00EA3C83" w:rsidRPr="00F37EDB" w14:paraId="74C27082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DFDF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3AA9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Проведение индивидуальной работы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(встречи, беседы, консультации)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  <w:p w14:paraId="17415EA2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1C6E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8EEA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</w:t>
            </w:r>
          </w:p>
        </w:tc>
      </w:tr>
      <w:tr w:rsidR="00EA3C83" w:rsidRPr="00F37EDB" w14:paraId="5175A04B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32B2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C017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Оказание материальной помощи сиротам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FBA3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686A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соц.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педагог</w:t>
            </w:r>
          </w:p>
        </w:tc>
      </w:tr>
      <w:tr w:rsidR="00EA3C83" w:rsidRPr="00F37EDB" w14:paraId="4C6A34F8" w14:textId="77777777" w:rsidTr="00710C9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4BC4" w14:textId="77777777" w:rsidR="00EA3C83" w:rsidRPr="005E3593" w:rsidRDefault="005E3593" w:rsidP="005E3593">
            <w:pPr>
              <w:ind w:left="360"/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5E3593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.</w:t>
            </w:r>
            <w:r w:rsidR="00EA3C83" w:rsidRPr="005E3593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Работа по взаимодействию с педагогическим коллективом</w:t>
            </w:r>
          </w:p>
          <w:p w14:paraId="35CE74F9" w14:textId="77777777" w:rsidR="00EA3C83" w:rsidRPr="008D7FEE" w:rsidRDefault="00EA3C83" w:rsidP="00710C97">
            <w:pPr>
              <w:pStyle w:val="a3"/>
              <w:ind w:left="1080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EA3C83" w:rsidRPr="00F37EDB" w14:paraId="19E9EAFD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F6FF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5381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Консульт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ирование руководителей групп по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проведе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нию диагностических мероприятий и тес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тирования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3E8D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7407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педагог-психолог,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соц. педагог</w:t>
            </w:r>
          </w:p>
        </w:tc>
      </w:tr>
      <w:tr w:rsidR="00EA3C83" w:rsidRPr="00F37EDB" w14:paraId="2BE407EF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976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BDA2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Индивидуальные консультации для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кураторов групп;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BA8D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B719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</w:t>
            </w:r>
          </w:p>
        </w:tc>
      </w:tr>
      <w:tr w:rsidR="00EA3C83" w:rsidRPr="00F37EDB" w14:paraId="34A1E576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2B19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3EAA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Взаимоде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йствие с педагогами по решению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конф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ликтных ситуаций, возникающих в процессе работы со студентами,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требующими 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собого педагогического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внимания;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DEC4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EB55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зам. </w:t>
            </w:r>
            <w:proofErr w:type="spellStart"/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дир</w:t>
            </w:r>
            <w:proofErr w:type="spellEnd"/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. по УВР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, соц. педагог</w:t>
            </w:r>
          </w:p>
        </w:tc>
      </w:tr>
      <w:tr w:rsidR="00EA3C83" w:rsidRPr="00F37EDB" w14:paraId="6420D9A6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A194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9012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Выступл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ения на педагогических советах,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совещаниях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, собраниях МО кураторов;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CC32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2D7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</w:t>
            </w:r>
          </w:p>
        </w:tc>
      </w:tr>
      <w:tr w:rsidR="00EA3C83" w:rsidRPr="00F37EDB" w14:paraId="2BB92CE8" w14:textId="77777777" w:rsidTr="00710C9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A5C5" w14:textId="77777777" w:rsidR="00EA3C83" w:rsidRDefault="005E3593" w:rsidP="00710C97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V</w:t>
            </w:r>
            <w:r w:rsidR="00EA3C83" w:rsidRPr="00F37EDB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. Профилактическая работа</w:t>
            </w:r>
          </w:p>
          <w:p w14:paraId="59C6690E" w14:textId="77777777" w:rsidR="00EA3C83" w:rsidRPr="00F37EDB" w:rsidRDefault="00EA3C83" w:rsidP="00710C9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EA3C83" w:rsidRPr="00F37EDB" w14:paraId="537EBF1C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8C8E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2057" w14:textId="77777777" w:rsidR="00EA3C83" w:rsidRPr="00F37EDB" w:rsidRDefault="00EA3C83" w:rsidP="005E3593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Заседание </w:t>
            </w:r>
            <w:r w:rsidR="005E3593">
              <w:rPr>
                <w:rFonts w:ascii="TimesNewRomanPSMT" w:hAnsi="TimesNewRomanPSMT"/>
                <w:color w:val="000000"/>
                <w:sz w:val="28"/>
                <w:szCs w:val="28"/>
              </w:rPr>
              <w:t>Кабинета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профилактики;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9414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 плану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Совета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A160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дир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 по УВР,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соц. педагог</w:t>
            </w:r>
          </w:p>
        </w:tc>
      </w:tr>
      <w:tr w:rsidR="00EA3C83" w:rsidRPr="00F37EDB" w14:paraId="483518B0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69D7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40B0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Проведе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ние дней профилактики;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62C7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0AB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зам. </w:t>
            </w:r>
            <w:proofErr w:type="spellStart"/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дир</w:t>
            </w:r>
            <w:proofErr w:type="spellEnd"/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. по УВР,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соц. педагог,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кураторы, совместно с ОПДН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ОМВД, ГИБДД,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здравоохранением,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наркодиспансером</w:t>
            </w:r>
          </w:p>
        </w:tc>
      </w:tr>
      <w:tr w:rsidR="00EA3C83" w:rsidRPr="00F37EDB" w14:paraId="01FF347E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E63D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84E2" w14:textId="77777777" w:rsidR="001B5B30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Проведение индивидуальных бесед со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студентами, имеющими трудности в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обуче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нии, с низким уровнем мотивации познавательных интересов;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99F5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2D43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педагог-психолог</w:t>
            </w:r>
          </w:p>
        </w:tc>
      </w:tr>
      <w:tr w:rsidR="00EA3C83" w:rsidRPr="00F37EDB" w14:paraId="5AF6EBBF" w14:textId="77777777" w:rsidTr="00710C9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6E63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90AD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Проведен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ие лекций и бесед со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 xml:space="preserve">студентами по различным аспектам первичной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профилактики употребления ПАВ, о вреде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алкоголи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зма, наркомании и табакокурении;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1CFB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A4D3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зам. </w:t>
            </w:r>
            <w:proofErr w:type="spellStart"/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дир</w:t>
            </w:r>
            <w:proofErr w:type="spellEnd"/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. по УВР,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 xml:space="preserve">соц. педагог,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сов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местно с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ОМВД,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здравоохранением</w:t>
            </w:r>
          </w:p>
        </w:tc>
      </w:tr>
    </w:tbl>
    <w:p w14:paraId="4DBEE7F6" w14:textId="77777777" w:rsidR="00EA3C83" w:rsidRPr="00F37EDB" w:rsidRDefault="00EA3C83" w:rsidP="00EA3C83"/>
    <w:p w14:paraId="2FD5B697" w14:textId="77777777" w:rsidR="00EA3C83" w:rsidRPr="00F37EDB" w:rsidRDefault="00EA3C83" w:rsidP="00EA3C83"/>
    <w:p w14:paraId="34CA79C0" w14:textId="77777777" w:rsidR="00EA3C83" w:rsidRPr="00F37EDB" w:rsidRDefault="00EA3C83" w:rsidP="00EA3C83"/>
    <w:p w14:paraId="56AD8BBF" w14:textId="77777777" w:rsidR="00EA3C83" w:rsidRPr="008D7FEE" w:rsidRDefault="00EA3C83" w:rsidP="00EA3C83">
      <w:pPr>
        <w:rPr>
          <w:sz w:val="28"/>
        </w:rPr>
      </w:pPr>
      <w:r w:rsidRPr="008D7FEE">
        <w:rPr>
          <w:sz w:val="28"/>
        </w:rPr>
        <w:t>Социальный педагог</w:t>
      </w:r>
      <w:r w:rsidRPr="008D7FEE">
        <w:rPr>
          <w:sz w:val="28"/>
        </w:rPr>
        <w:tab/>
      </w:r>
      <w:r w:rsidRPr="008D7FEE">
        <w:rPr>
          <w:sz w:val="28"/>
        </w:rPr>
        <w:tab/>
      </w:r>
      <w:r w:rsidRPr="008D7FEE">
        <w:rPr>
          <w:sz w:val="28"/>
        </w:rPr>
        <w:tab/>
      </w:r>
      <w:r w:rsidRPr="008D7FEE">
        <w:rPr>
          <w:sz w:val="28"/>
        </w:rPr>
        <w:tab/>
      </w:r>
      <w:r w:rsidRPr="008D7FEE">
        <w:rPr>
          <w:sz w:val="28"/>
        </w:rPr>
        <w:tab/>
      </w:r>
      <w:r w:rsidRPr="008D7FEE">
        <w:rPr>
          <w:sz w:val="28"/>
        </w:rPr>
        <w:tab/>
      </w:r>
      <w:r w:rsidRPr="008D7FEE">
        <w:rPr>
          <w:sz w:val="28"/>
        </w:rPr>
        <w:tab/>
      </w:r>
      <w:r w:rsidRPr="008D7FEE">
        <w:rPr>
          <w:sz w:val="28"/>
        </w:rPr>
        <w:tab/>
        <w:t>Труцук О. А.</w:t>
      </w:r>
    </w:p>
    <w:p w14:paraId="5AD705C9" w14:textId="77777777" w:rsidR="00EA3C83" w:rsidRDefault="00EA3C83"/>
    <w:p w14:paraId="0605E357" w14:textId="77777777" w:rsidR="00EA3C83" w:rsidRDefault="00EA3C83"/>
    <w:p w14:paraId="2AEF22A0" w14:textId="77777777" w:rsidR="00EA3C83" w:rsidRDefault="00EA3C83"/>
    <w:p w14:paraId="3310196F" w14:textId="77777777" w:rsidR="00147952" w:rsidRPr="005E3593" w:rsidRDefault="00147952"/>
    <w:sectPr w:rsidR="00147952" w:rsidRPr="005E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440C"/>
    <w:multiLevelType w:val="hybridMultilevel"/>
    <w:tmpl w:val="50E85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EF3515"/>
    <w:multiLevelType w:val="hybridMultilevel"/>
    <w:tmpl w:val="4822B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4D57AA"/>
    <w:multiLevelType w:val="hybridMultilevel"/>
    <w:tmpl w:val="62D019E4"/>
    <w:lvl w:ilvl="0" w:tplc="421A4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686469">
    <w:abstractNumId w:val="0"/>
  </w:num>
  <w:num w:numId="2" w16cid:durableId="292488507">
    <w:abstractNumId w:val="2"/>
  </w:num>
  <w:num w:numId="3" w16cid:durableId="49966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569"/>
    <w:rsid w:val="00147952"/>
    <w:rsid w:val="001B5B30"/>
    <w:rsid w:val="00265BA5"/>
    <w:rsid w:val="0029175D"/>
    <w:rsid w:val="005E3593"/>
    <w:rsid w:val="0090296E"/>
    <w:rsid w:val="00934569"/>
    <w:rsid w:val="00BA0553"/>
    <w:rsid w:val="00D033EE"/>
    <w:rsid w:val="00EA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A8C3"/>
  <w15:docId w15:val="{45EE5623-CF41-4CBA-86F1-039B5AAF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A3C8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A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2022-09-16T01:52:00Z</cp:lastPrinted>
  <dcterms:created xsi:type="dcterms:W3CDTF">2021-06-28T02:16:00Z</dcterms:created>
  <dcterms:modified xsi:type="dcterms:W3CDTF">2022-09-19T04:22:00Z</dcterms:modified>
</cp:coreProperties>
</file>