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8363"/>
      </w:tblGrid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2" w:rsidRDefault="009162E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2" w:rsidRPr="00E11371" w:rsidRDefault="009162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1371">
              <w:rPr>
                <w:b/>
                <w:sz w:val="28"/>
                <w:szCs w:val="28"/>
                <w:lang w:eastAsia="en-US"/>
              </w:rPr>
              <w:t>Место дальнейшего обучения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2" w:rsidRDefault="009162E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E11371">
              <w:rPr>
                <w:b/>
                <w:sz w:val="28"/>
                <w:szCs w:val="28"/>
                <w:lang w:eastAsia="en-US"/>
              </w:rPr>
              <w:t>Место трудоустройства</w:t>
            </w:r>
          </w:p>
        </w:tc>
      </w:tr>
      <w:tr w:rsidR="00A40557" w:rsidTr="00E11371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2" w:rsidRPr="002B56AA" w:rsidRDefault="00A40557" w:rsidP="002B56A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sz w:val="32"/>
                <w:szCs w:val="28"/>
                <w:lang w:eastAsia="en-US"/>
              </w:rPr>
            </w:pPr>
            <w:r w:rsidRPr="009162E2">
              <w:rPr>
                <w:b/>
                <w:sz w:val="32"/>
                <w:szCs w:val="28"/>
                <w:lang w:eastAsia="en-US"/>
              </w:rPr>
              <w:t xml:space="preserve">4 курс Хореографическое творчество, куратор </w:t>
            </w:r>
            <w:r w:rsidR="00E11371" w:rsidRPr="009162E2">
              <w:rPr>
                <w:b/>
                <w:sz w:val="32"/>
                <w:szCs w:val="28"/>
                <w:lang w:eastAsia="en-US"/>
              </w:rPr>
              <w:t xml:space="preserve">Горина О. В. 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9162E2">
            <w:pPr>
              <w:rPr>
                <w:sz w:val="28"/>
              </w:rPr>
            </w:pPr>
            <w:r w:rsidRPr="002514F7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</w:t>
            </w:r>
            <w:r w:rsidRPr="009162E2">
              <w:rPr>
                <w:sz w:val="28"/>
              </w:rPr>
              <w:t>етербургский педагогическ</w:t>
            </w:r>
            <w:r>
              <w:rPr>
                <w:sz w:val="28"/>
              </w:rPr>
              <w:t xml:space="preserve">ий институт, </w:t>
            </w:r>
            <w:r w:rsidRPr="009162E2">
              <w:rPr>
                <w:sz w:val="28"/>
              </w:rPr>
              <w:t>кафедра хореографии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</w:p>
          <w:p w:rsidR="009162E2" w:rsidRPr="00176D04" w:rsidRDefault="009162E2" w:rsidP="00E11371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МАО ДО г. Иркутска</w:t>
            </w:r>
          </w:p>
          <w:p w:rsid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Дворец творчества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9162E2">
            <w:pPr>
              <w:rPr>
                <w:sz w:val="28"/>
              </w:rPr>
            </w:pPr>
            <w:r w:rsidRPr="002514F7">
              <w:rPr>
                <w:sz w:val="28"/>
              </w:rPr>
              <w:t>Московский государственный институт культуры, кафедра современной хореографии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МБУ ДО ДШИ</w:t>
            </w:r>
          </w:p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п. Мегет преподаватель хореографического отделения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A106E3">
            <w:pPr>
              <w:rPr>
                <w:sz w:val="28"/>
              </w:rPr>
            </w:pPr>
            <w:r w:rsidRPr="009162E2">
              <w:rPr>
                <w:sz w:val="28"/>
              </w:rPr>
              <w:t>Челябинский государственный институт культуры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МАО ДО г. Иркутска</w:t>
            </w:r>
          </w:p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Дворец творчества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26A56" w:rsidRDefault="009162E2" w:rsidP="009162E2">
            <w:pPr>
              <w:rPr>
                <w:sz w:val="28"/>
              </w:rPr>
            </w:pPr>
            <w:r w:rsidRPr="00926A56">
              <w:rPr>
                <w:sz w:val="28"/>
              </w:rPr>
              <w:t xml:space="preserve">Красноярский институт </w:t>
            </w:r>
            <w:r>
              <w:rPr>
                <w:sz w:val="28"/>
              </w:rPr>
              <w:t xml:space="preserve">искусств им. Д. Хворостовского </w:t>
            </w:r>
          </w:p>
          <w:p w:rsidR="009162E2" w:rsidRPr="002514F7" w:rsidRDefault="009162E2" w:rsidP="00A106E3">
            <w:pPr>
              <w:rPr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A106E3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Государственный ансамбль песни и танца «Забайкальские казаки»</w:t>
            </w:r>
            <w:r>
              <w:rPr>
                <w:sz w:val="28"/>
                <w:szCs w:val="28"/>
              </w:rPr>
              <w:t>, г. Чита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9162E2">
            <w:pPr>
              <w:rPr>
                <w:sz w:val="28"/>
              </w:rPr>
            </w:pPr>
            <w:r w:rsidRPr="002514F7">
              <w:rPr>
                <w:sz w:val="28"/>
              </w:rPr>
              <w:t>ВСГИК г. Улан-Удэ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МБУ ДО г. Ангарска ДШИ № 4</w:t>
            </w:r>
          </w:p>
          <w:p w:rsidR="009162E2" w:rsidRPr="003B312A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преподаватель хореографического отделения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A106E3">
            <w:pPr>
              <w:rPr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ДК «Юность»</w:t>
            </w:r>
          </w:p>
          <w:p w:rsidR="009162E2" w:rsidRPr="003B312A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г. Саянск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926A56">
            <w:pPr>
              <w:rPr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Иркутский музыкальный театр им. Н.М. Загурского</w:t>
            </w:r>
          </w:p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Балетная труппа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A106E3">
            <w:pPr>
              <w:rPr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bCs/>
                <w:sz w:val="28"/>
                <w:szCs w:val="28"/>
              </w:rPr>
            </w:pPr>
            <w:r w:rsidRPr="009162E2">
              <w:rPr>
                <w:bCs/>
                <w:sz w:val="28"/>
                <w:szCs w:val="28"/>
              </w:rPr>
              <w:t xml:space="preserve">Шоу-балет «Бродвей», г. Иркутск 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514F7" w:rsidRDefault="009162E2" w:rsidP="00A106E3">
            <w:pPr>
              <w:rPr>
                <w:sz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ГБУ ДО ЦРТДЮ</w:t>
            </w:r>
          </w:p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Иркутской области «Узорочье»</w:t>
            </w:r>
          </w:p>
        </w:tc>
      </w:tr>
      <w:tr w:rsidR="00A40557" w:rsidTr="00E11371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7" w:rsidRDefault="00A40557" w:rsidP="00E1137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162E2">
              <w:rPr>
                <w:b/>
                <w:sz w:val="32"/>
                <w:szCs w:val="28"/>
                <w:lang w:eastAsia="en-US"/>
              </w:rPr>
              <w:t xml:space="preserve">4 курс Театральное творчество, куратор </w:t>
            </w:r>
            <w:r w:rsidR="00E11371" w:rsidRPr="009162E2">
              <w:rPr>
                <w:b/>
                <w:sz w:val="32"/>
                <w:szCs w:val="28"/>
                <w:lang w:eastAsia="en-US"/>
              </w:rPr>
              <w:t>Ширимова Т. П.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B11A16" w:rsidRDefault="009162E2" w:rsidP="00E113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Иркутский государственный университет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9162E2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Г. Саянск</w:t>
            </w:r>
          </w:p>
          <w:p w:rsidR="009162E2" w:rsidRPr="00B11A16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МБУК «Дворец Культуры «Юность»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B11A16" w:rsidRDefault="009162E2" w:rsidP="009162E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AC797F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Дом культуры д. Талька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B11A16" w:rsidRDefault="009162E2" w:rsidP="00E1137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9162E2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МУК «Спортивно-культурный центр» Молодежного муниципального образования руководитель театральной студии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B11A16" w:rsidRDefault="009162E2" w:rsidP="00A106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9162E2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МБУ ДО города Иркутска</w:t>
            </w:r>
          </w:p>
          <w:p w:rsidR="009162E2" w:rsidRPr="009162E2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«Дом детского творчества № 5»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B11A16" w:rsidRDefault="009162E2" w:rsidP="00291E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2" w:rsidRPr="009162E2" w:rsidRDefault="009162E2" w:rsidP="009162E2">
            <w:pPr>
              <w:rPr>
                <w:color w:val="000000" w:themeColor="text1"/>
                <w:sz w:val="28"/>
                <w:szCs w:val="28"/>
              </w:rPr>
            </w:pPr>
            <w:r w:rsidRPr="009162E2">
              <w:rPr>
                <w:color w:val="000000" w:themeColor="text1"/>
                <w:sz w:val="28"/>
                <w:szCs w:val="28"/>
              </w:rPr>
              <w:t>Средняя общеобразовательная школа №23</w:t>
            </w:r>
          </w:p>
        </w:tc>
      </w:tr>
      <w:tr w:rsidR="00A40557" w:rsidTr="00E11371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7" w:rsidRDefault="00A40557" w:rsidP="00291EE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162E2">
              <w:rPr>
                <w:b/>
                <w:sz w:val="32"/>
                <w:szCs w:val="28"/>
                <w:lang w:eastAsia="en-US"/>
              </w:rPr>
              <w:lastRenderedPageBreak/>
              <w:t xml:space="preserve">4 курс Этнохудожественное творчество, куратор </w:t>
            </w:r>
            <w:r w:rsidR="00291EE0" w:rsidRPr="009162E2">
              <w:rPr>
                <w:b/>
                <w:sz w:val="32"/>
                <w:szCs w:val="28"/>
                <w:lang w:eastAsia="en-US"/>
              </w:rPr>
              <w:t xml:space="preserve">Баирова Е. И. 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 xml:space="preserve">МБОУ Средняя общеобразовательная школа №29 города Иркутска, педагог </w:t>
            </w:r>
            <w:proofErr w:type="spellStart"/>
            <w:proofErr w:type="gramStart"/>
            <w:r w:rsidRPr="009162E2">
              <w:rPr>
                <w:sz w:val="28"/>
                <w:szCs w:val="28"/>
              </w:rPr>
              <w:t>доп</w:t>
            </w:r>
            <w:proofErr w:type="spellEnd"/>
            <w:proofErr w:type="gramEnd"/>
            <w:r w:rsidRPr="009162E2">
              <w:rPr>
                <w:sz w:val="28"/>
                <w:szCs w:val="28"/>
              </w:rPr>
              <w:t xml:space="preserve"> образования, организатор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 xml:space="preserve">МУК Культурно-спортивный комплекс </w:t>
            </w:r>
            <w:proofErr w:type="spellStart"/>
            <w:r w:rsidRPr="009162E2">
              <w:rPr>
                <w:sz w:val="28"/>
                <w:szCs w:val="28"/>
              </w:rPr>
              <w:t>Хомутовского</w:t>
            </w:r>
            <w:proofErr w:type="spellEnd"/>
            <w:r w:rsidRPr="009162E2">
              <w:rPr>
                <w:sz w:val="28"/>
                <w:szCs w:val="28"/>
              </w:rPr>
              <w:t xml:space="preserve"> МО, руководитель творческого коллектива</w:t>
            </w:r>
          </w:p>
        </w:tc>
      </w:tr>
      <w:tr w:rsidR="00A40557" w:rsidTr="00E11371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7" w:rsidRDefault="00A40557" w:rsidP="00291EE0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9162E2">
              <w:rPr>
                <w:b/>
                <w:sz w:val="32"/>
                <w:szCs w:val="28"/>
                <w:lang w:eastAsia="en-US"/>
              </w:rPr>
              <w:t xml:space="preserve">4 курс Социально-культурная деятельность, куратор </w:t>
            </w:r>
            <w:r w:rsidR="00291EE0" w:rsidRPr="009162E2">
              <w:rPr>
                <w:b/>
                <w:sz w:val="32"/>
                <w:szCs w:val="28"/>
                <w:lang w:eastAsia="en-US"/>
              </w:rPr>
              <w:t xml:space="preserve">Зюзина Г. С. 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AA6BE7" w:rsidRDefault="009162E2" w:rsidP="009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ИОКК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AA6BE7" w:rsidRDefault="009162E2" w:rsidP="009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Образовател</w:t>
            </w:r>
            <w:r>
              <w:rPr>
                <w:sz w:val="28"/>
                <w:szCs w:val="28"/>
              </w:rPr>
              <w:t>ьный комплекс «Точка будущего»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AA6BE7" w:rsidRDefault="009162E2" w:rsidP="009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Муниципальное бюджетное учреждение Дом культуры «Ключи», город Южно-Сахалинск, с. Ключи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AA6BE7" w:rsidRDefault="009162E2" w:rsidP="009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 xml:space="preserve">Московский Новый театр Эдуарда </w:t>
            </w:r>
            <w:proofErr w:type="spellStart"/>
            <w:r w:rsidRPr="009162E2">
              <w:rPr>
                <w:sz w:val="28"/>
                <w:szCs w:val="28"/>
              </w:rPr>
              <w:t>Боякова</w:t>
            </w:r>
            <w:proofErr w:type="spellEnd"/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AA6BE7" w:rsidRDefault="009162E2" w:rsidP="0091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9162E2" w:rsidRDefault="009162E2" w:rsidP="009162E2">
            <w:pPr>
              <w:rPr>
                <w:sz w:val="28"/>
                <w:szCs w:val="28"/>
              </w:rPr>
            </w:pPr>
            <w:r w:rsidRPr="009162E2">
              <w:rPr>
                <w:sz w:val="28"/>
                <w:szCs w:val="28"/>
              </w:rPr>
              <w:t>ДК Современник, Ангарск, режиссер массовых зрелищ</w:t>
            </w:r>
          </w:p>
        </w:tc>
      </w:tr>
      <w:tr w:rsidR="00A40557" w:rsidTr="00E11371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7" w:rsidRDefault="00A40557" w:rsidP="0021566A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9162E2">
              <w:rPr>
                <w:b/>
                <w:color w:val="000000"/>
                <w:sz w:val="32"/>
                <w:szCs w:val="28"/>
                <w:lang w:eastAsia="en-US"/>
              </w:rPr>
              <w:t xml:space="preserve">4 курс Музыкальное искусство эстрады, куратор </w:t>
            </w:r>
            <w:r w:rsidR="00291EE0" w:rsidRPr="009162E2">
              <w:rPr>
                <w:b/>
                <w:color w:val="000000"/>
                <w:sz w:val="32"/>
                <w:szCs w:val="28"/>
                <w:lang w:eastAsia="en-US"/>
              </w:rPr>
              <w:t>Седлецкая Л. Г.</w:t>
            </w:r>
          </w:p>
        </w:tc>
      </w:tr>
      <w:tr w:rsidR="009162E2" w:rsidTr="009162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Default="00916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2" w:rsidRPr="002B56AA" w:rsidRDefault="002B56AA" w:rsidP="002B5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эстрадного вокала, г. Улан-Удэ</w:t>
            </w:r>
          </w:p>
        </w:tc>
      </w:tr>
      <w:tr w:rsidR="00A40557" w:rsidTr="00E11371">
        <w:tc>
          <w:tcPr>
            <w:tcW w:w="1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7" w:rsidRDefault="00A40557" w:rsidP="0021566A">
            <w:pPr>
              <w:spacing w:line="276" w:lineRule="auto"/>
              <w:jc w:val="center"/>
              <w:rPr>
                <w:lang w:eastAsia="en-US"/>
              </w:rPr>
            </w:pPr>
            <w:r w:rsidRPr="002B56AA">
              <w:rPr>
                <w:b/>
                <w:color w:val="000000"/>
                <w:sz w:val="32"/>
                <w:szCs w:val="28"/>
                <w:lang w:eastAsia="en-US"/>
              </w:rPr>
              <w:t xml:space="preserve">4 курс </w:t>
            </w:r>
            <w:r w:rsidRPr="002B56AA">
              <w:rPr>
                <w:b/>
                <w:sz w:val="32"/>
                <w:lang w:eastAsia="en-US"/>
              </w:rPr>
              <w:t xml:space="preserve">Инструментальное исполнительство, куратор </w:t>
            </w:r>
            <w:r w:rsidR="001D1526" w:rsidRPr="002B56AA">
              <w:rPr>
                <w:b/>
                <w:sz w:val="32"/>
                <w:lang w:eastAsia="en-US"/>
              </w:rPr>
              <w:t>Баранкова А. В.</w:t>
            </w:r>
          </w:p>
        </w:tc>
      </w:tr>
      <w:tr w:rsidR="002B56AA" w:rsidTr="002B56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A" w:rsidRDefault="002B56AA">
            <w:pPr>
              <w:widowControl w:val="0"/>
              <w:numPr>
                <w:ilvl w:val="3"/>
                <w:numId w:val="6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A" w:rsidRDefault="002B56AA" w:rsidP="001D1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A" w:rsidRPr="00432F41" w:rsidRDefault="002B56AA" w:rsidP="002B5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2B56AA">
              <w:rPr>
                <w:sz w:val="28"/>
                <w:szCs w:val="28"/>
              </w:rPr>
              <w:t>Иркутск</w:t>
            </w:r>
            <w:r>
              <w:rPr>
                <w:sz w:val="28"/>
                <w:szCs w:val="28"/>
              </w:rPr>
              <w:t>, Музыкальная школа «Фантазия»</w:t>
            </w:r>
          </w:p>
        </w:tc>
      </w:tr>
    </w:tbl>
    <w:p w:rsidR="0048681F" w:rsidRDefault="0048681F"/>
    <w:sectPr w:rsidR="0048681F" w:rsidSect="00E113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A07"/>
    <w:multiLevelType w:val="hybridMultilevel"/>
    <w:tmpl w:val="99D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764"/>
    <w:multiLevelType w:val="hybridMultilevel"/>
    <w:tmpl w:val="99D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4D73"/>
    <w:multiLevelType w:val="hybridMultilevel"/>
    <w:tmpl w:val="DF3E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256C"/>
    <w:multiLevelType w:val="hybridMultilevel"/>
    <w:tmpl w:val="703E7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D4A33"/>
    <w:multiLevelType w:val="hybridMultilevel"/>
    <w:tmpl w:val="8806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67B09"/>
    <w:multiLevelType w:val="hybridMultilevel"/>
    <w:tmpl w:val="BE50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B"/>
    <w:rsid w:val="00073412"/>
    <w:rsid w:val="001274D5"/>
    <w:rsid w:val="001D1526"/>
    <w:rsid w:val="0021566A"/>
    <w:rsid w:val="00227285"/>
    <w:rsid w:val="002367BB"/>
    <w:rsid w:val="0023799C"/>
    <w:rsid w:val="00291EE0"/>
    <w:rsid w:val="002B56AA"/>
    <w:rsid w:val="0048681F"/>
    <w:rsid w:val="00554B08"/>
    <w:rsid w:val="005D1C2A"/>
    <w:rsid w:val="005D560E"/>
    <w:rsid w:val="006E2873"/>
    <w:rsid w:val="00707F20"/>
    <w:rsid w:val="007C732D"/>
    <w:rsid w:val="008F345B"/>
    <w:rsid w:val="00905238"/>
    <w:rsid w:val="009162E2"/>
    <w:rsid w:val="00926A56"/>
    <w:rsid w:val="00971225"/>
    <w:rsid w:val="00A40557"/>
    <w:rsid w:val="00C907FF"/>
    <w:rsid w:val="00CF3055"/>
    <w:rsid w:val="00D0083D"/>
    <w:rsid w:val="00DC25FF"/>
    <w:rsid w:val="00E11371"/>
    <w:rsid w:val="00E74E1A"/>
    <w:rsid w:val="00F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40557"/>
    <w:pPr>
      <w:spacing w:after="160" w:line="27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40557"/>
    <w:rPr>
      <w:rFonts w:ascii="Calibri" w:eastAsia="Times New Roman" w:hAnsi="Calibri" w:cs="Times New Roman"/>
      <w:color w:val="5A5A5A"/>
      <w:spacing w:val="15"/>
    </w:rPr>
  </w:style>
  <w:style w:type="table" w:styleId="a5">
    <w:name w:val="Table Grid"/>
    <w:basedOn w:val="a1"/>
    <w:uiPriority w:val="59"/>
    <w:rsid w:val="00E1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40557"/>
    <w:pPr>
      <w:spacing w:after="160" w:line="27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40557"/>
    <w:rPr>
      <w:rFonts w:ascii="Calibri" w:eastAsia="Times New Roman" w:hAnsi="Calibri" w:cs="Times New Roman"/>
      <w:color w:val="5A5A5A"/>
      <w:spacing w:val="15"/>
    </w:rPr>
  </w:style>
  <w:style w:type="table" w:styleId="a5">
    <w:name w:val="Table Grid"/>
    <w:basedOn w:val="a1"/>
    <w:uiPriority w:val="59"/>
    <w:rsid w:val="00E1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2021-09-07T00:41:00Z</cp:lastPrinted>
  <dcterms:created xsi:type="dcterms:W3CDTF">2021-09-07T00:35:00Z</dcterms:created>
  <dcterms:modified xsi:type="dcterms:W3CDTF">2023-04-17T02:11:00Z</dcterms:modified>
</cp:coreProperties>
</file>